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2825" w14:textId="0884B469" w:rsidR="003A1E1F" w:rsidRPr="00DB5E5F" w:rsidRDefault="003A1E1F" w:rsidP="00DB5E5F">
      <w:pPr>
        <w:spacing w:line="0" w:lineRule="atLeast"/>
        <w:jc w:val="center"/>
        <w:rPr>
          <w:rFonts w:ascii="メイリオ" w:eastAsia="メイリオ" w:hAnsi="メイリオ"/>
          <w:b/>
          <w:bCs/>
        </w:rPr>
      </w:pPr>
      <w:r w:rsidRPr="003A1E1F">
        <w:rPr>
          <w:rFonts w:ascii="メイリオ" w:eastAsia="メイリオ" w:hAnsi="メイリオ" w:hint="eastAsia"/>
          <w:b/>
          <w:bCs/>
        </w:rPr>
        <w:t>立科町</w:t>
      </w:r>
      <w:r w:rsidR="00804C9A">
        <w:rPr>
          <w:rFonts w:ascii="メイリオ" w:eastAsia="メイリオ" w:hAnsi="メイリオ" w:hint="eastAsia"/>
          <w:b/>
          <w:bCs/>
        </w:rPr>
        <w:t>中央公民館等周辺施設整備の基本構想</w:t>
      </w:r>
      <w:r w:rsidRPr="003A1E1F">
        <w:rPr>
          <w:rFonts w:ascii="メイリオ" w:eastAsia="メイリオ" w:hAnsi="メイリオ" w:hint="eastAsia"/>
          <w:b/>
          <w:bCs/>
        </w:rPr>
        <w:t>（</w:t>
      </w:r>
      <w:r w:rsidR="00804C9A">
        <w:rPr>
          <w:rFonts w:ascii="メイリオ" w:eastAsia="メイリオ" w:hAnsi="メイリオ" w:hint="eastAsia"/>
          <w:b/>
          <w:bCs/>
        </w:rPr>
        <w:t>方針</w:t>
      </w:r>
      <w:r w:rsidRPr="003A1E1F">
        <w:rPr>
          <w:rFonts w:ascii="メイリオ" w:eastAsia="メイリオ" w:hAnsi="メイリオ" w:hint="eastAsia"/>
          <w:b/>
          <w:bCs/>
        </w:rPr>
        <w:t>）</w:t>
      </w:r>
      <w:r w:rsidR="00804C9A">
        <w:rPr>
          <w:rFonts w:ascii="メイリオ" w:eastAsia="メイリオ" w:hAnsi="メイリオ" w:hint="eastAsia"/>
          <w:b/>
          <w:bCs/>
        </w:rPr>
        <w:t>（案）</w:t>
      </w:r>
      <w:r w:rsidRPr="003A1E1F">
        <w:rPr>
          <w:rFonts w:ascii="メイリオ" w:eastAsia="メイリオ" w:hAnsi="メイリオ" w:hint="eastAsia"/>
          <w:b/>
          <w:bCs/>
        </w:rPr>
        <w:t>に関する意見</w:t>
      </w:r>
      <w:r w:rsidR="00DB5E5F">
        <w:rPr>
          <w:rFonts w:ascii="メイリオ" w:eastAsia="メイリオ" w:hAnsi="メイリオ" w:hint="eastAsia"/>
          <w:b/>
          <w:bCs/>
        </w:rPr>
        <w:t>書</w:t>
      </w:r>
    </w:p>
    <w:p w14:paraId="4B36506A" w14:textId="2874DE30" w:rsidR="003A1E1F" w:rsidRDefault="003A1E1F" w:rsidP="00804C9A">
      <w:pPr>
        <w:wordWrap w:val="0"/>
        <w:spacing w:line="0" w:lineRule="atLeas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提出日：令和</w:t>
      </w:r>
      <w:r w:rsidR="00804C9A">
        <w:rPr>
          <w:rFonts w:ascii="メイリオ" w:eastAsia="メイリオ" w:hAnsi="メイリオ" w:hint="eastAsia"/>
        </w:rPr>
        <w:t>8</w:t>
      </w:r>
      <w:r>
        <w:rPr>
          <w:rFonts w:ascii="メイリオ" w:eastAsia="メイリオ" w:hAnsi="メイリオ" w:hint="eastAsia"/>
        </w:rPr>
        <w:t>年</w:t>
      </w:r>
      <w:r w:rsidR="00804C9A">
        <w:rPr>
          <w:rFonts w:ascii="メイリオ" w:eastAsia="メイリオ" w:hAnsi="メイリオ" w:hint="eastAsia"/>
        </w:rPr>
        <w:t>3</w:t>
      </w:r>
      <w:r>
        <w:rPr>
          <w:rFonts w:ascii="メイリオ" w:eastAsia="メイリオ" w:hAnsi="メイリオ" w:hint="eastAsia"/>
        </w:rPr>
        <w:t>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648"/>
      </w:tblGrid>
      <w:tr w:rsidR="003A1E1F" w14:paraId="7C838D25" w14:textId="77777777" w:rsidTr="003A1E1F">
        <w:trPr>
          <w:trHeight w:val="753"/>
        </w:trPr>
        <w:tc>
          <w:tcPr>
            <w:tcW w:w="1696" w:type="dxa"/>
            <w:vAlign w:val="center"/>
          </w:tcPr>
          <w:p w14:paraId="2C897210" w14:textId="31EA7FAB" w:rsidR="00DB5E5F" w:rsidRDefault="003A1E1F" w:rsidP="003A1E1F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</w:t>
            </w:r>
            <w:r w:rsidR="00DB5E5F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>名</w:t>
            </w:r>
          </w:p>
          <w:p w14:paraId="7321CFED" w14:textId="10A88881" w:rsidR="003A1E1F" w:rsidRDefault="003A1E1F" w:rsidP="003A1E1F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（必須）</w:t>
            </w:r>
          </w:p>
        </w:tc>
        <w:tc>
          <w:tcPr>
            <w:tcW w:w="7648" w:type="dxa"/>
            <w:vAlign w:val="center"/>
          </w:tcPr>
          <w:p w14:paraId="7332BCD8" w14:textId="77777777" w:rsidR="003A1E1F" w:rsidRDefault="003A1E1F" w:rsidP="003A1E1F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3A1E1F" w14:paraId="38AFCAD5" w14:textId="77777777" w:rsidTr="003A1E1F">
        <w:trPr>
          <w:trHeight w:val="1118"/>
        </w:trPr>
        <w:tc>
          <w:tcPr>
            <w:tcW w:w="1696" w:type="dxa"/>
            <w:vAlign w:val="center"/>
          </w:tcPr>
          <w:p w14:paraId="3F8F6036" w14:textId="7095F44B" w:rsidR="00DB5E5F" w:rsidRDefault="003A1E1F" w:rsidP="003A1E1F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住</w:t>
            </w:r>
            <w:r w:rsidR="00DB5E5F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>所</w:t>
            </w:r>
          </w:p>
          <w:p w14:paraId="5DCACD2F" w14:textId="0C3099F7" w:rsidR="003A1E1F" w:rsidRDefault="003A1E1F" w:rsidP="003A1E1F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（必須）</w:t>
            </w:r>
          </w:p>
        </w:tc>
        <w:tc>
          <w:tcPr>
            <w:tcW w:w="7648" w:type="dxa"/>
            <w:vAlign w:val="center"/>
          </w:tcPr>
          <w:p w14:paraId="71C6C890" w14:textId="77777777" w:rsidR="003A1E1F" w:rsidRDefault="003A1E1F" w:rsidP="003A1E1F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</w:t>
            </w:r>
          </w:p>
          <w:p w14:paraId="6397D169" w14:textId="77777777" w:rsidR="003A1E1F" w:rsidRDefault="003A1E1F" w:rsidP="003A1E1F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482E70F2" w14:textId="4AF26BD8" w:rsidR="003A1E1F" w:rsidRPr="00DB5E5F" w:rsidRDefault="003A1E1F" w:rsidP="003A1E1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DB5E5F">
              <w:rPr>
                <w:rFonts w:ascii="メイリオ" w:eastAsia="メイリオ" w:hAnsi="メイリオ" w:hint="eastAsia"/>
                <w:sz w:val="18"/>
                <w:szCs w:val="18"/>
              </w:rPr>
              <w:t>※立科町に住所を有しない人は、勤務先又は学校名を記入</w:t>
            </w:r>
          </w:p>
        </w:tc>
      </w:tr>
      <w:tr w:rsidR="003A1E1F" w14:paraId="6BCDD076" w14:textId="77777777" w:rsidTr="003A1E1F">
        <w:trPr>
          <w:trHeight w:val="739"/>
        </w:trPr>
        <w:tc>
          <w:tcPr>
            <w:tcW w:w="1696" w:type="dxa"/>
            <w:vAlign w:val="center"/>
          </w:tcPr>
          <w:p w14:paraId="2DC0A9A2" w14:textId="77777777" w:rsidR="003A1E1F" w:rsidRDefault="003A1E1F" w:rsidP="003A1E1F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</w:t>
            </w:r>
          </w:p>
          <w:p w14:paraId="4B051BD4" w14:textId="53387E6C" w:rsidR="00804C9A" w:rsidRDefault="00804C9A" w:rsidP="003A1E1F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（必須）</w:t>
            </w:r>
          </w:p>
        </w:tc>
        <w:tc>
          <w:tcPr>
            <w:tcW w:w="7648" w:type="dxa"/>
            <w:vAlign w:val="center"/>
          </w:tcPr>
          <w:p w14:paraId="1E0974AD" w14:textId="77777777" w:rsidR="003A1E1F" w:rsidRDefault="003A1E1F" w:rsidP="003A1E1F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3A1E1F" w14:paraId="7D46AA11" w14:textId="77777777" w:rsidTr="003A1E1F">
        <w:trPr>
          <w:trHeight w:val="706"/>
        </w:trPr>
        <w:tc>
          <w:tcPr>
            <w:tcW w:w="1696" w:type="dxa"/>
            <w:vAlign w:val="center"/>
          </w:tcPr>
          <w:p w14:paraId="51C320DF" w14:textId="43A6F012" w:rsidR="003A1E1F" w:rsidRDefault="003A1E1F" w:rsidP="003A1E1F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7648" w:type="dxa"/>
            <w:vAlign w:val="center"/>
          </w:tcPr>
          <w:p w14:paraId="45D0FB54" w14:textId="77777777" w:rsidR="003A1E1F" w:rsidRDefault="003A1E1F" w:rsidP="003A1E1F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3A1E1F" w14:paraId="68B21D3E" w14:textId="77777777" w:rsidTr="003D7BBA">
        <w:trPr>
          <w:trHeight w:val="6528"/>
        </w:trPr>
        <w:tc>
          <w:tcPr>
            <w:tcW w:w="1696" w:type="dxa"/>
            <w:vAlign w:val="center"/>
          </w:tcPr>
          <w:p w14:paraId="1AF7453D" w14:textId="26F6DE21" w:rsidR="003A1E1F" w:rsidRDefault="003A1E1F" w:rsidP="003A1E1F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意　　見</w:t>
            </w:r>
          </w:p>
        </w:tc>
        <w:tc>
          <w:tcPr>
            <w:tcW w:w="7648" w:type="dxa"/>
          </w:tcPr>
          <w:p w14:paraId="1F3F3F00" w14:textId="77777777" w:rsidR="003A1E1F" w:rsidRPr="00DB5E5F" w:rsidRDefault="003A1E1F" w:rsidP="003A1E1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DB5E5F">
              <w:rPr>
                <w:rFonts w:ascii="メイリオ" w:eastAsia="メイリオ" w:hAnsi="メイリオ" w:hint="eastAsia"/>
                <w:sz w:val="18"/>
                <w:szCs w:val="18"/>
              </w:rPr>
              <w:t>（案のどの部分に対するご意見かわかるようにご記入ください。）</w:t>
            </w:r>
          </w:p>
          <w:p w14:paraId="200C72C4" w14:textId="77777777" w:rsidR="003A1E1F" w:rsidRPr="00DB5E5F" w:rsidRDefault="003A1E1F" w:rsidP="003A1E1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DB5E5F">
              <w:rPr>
                <w:rFonts w:ascii="メイリオ" w:eastAsia="メイリオ" w:hAnsi="メイリオ" w:hint="eastAsia"/>
                <w:sz w:val="18"/>
                <w:szCs w:val="18"/>
              </w:rPr>
              <w:t>例：○ページ△行目「□□」について…</w:t>
            </w:r>
          </w:p>
          <w:p w14:paraId="1B2800C4" w14:textId="16C9D585" w:rsidR="003A1E1F" w:rsidRDefault="003A1E1F" w:rsidP="003A1E1F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</w:tbl>
    <w:p w14:paraId="094BD31D" w14:textId="77777777" w:rsidR="003D7BBA" w:rsidRDefault="003A1E1F" w:rsidP="003D7BBA">
      <w:pPr>
        <w:spacing w:line="0" w:lineRule="atLeast"/>
        <w:ind w:left="180" w:hangingChars="100" w:hanging="180"/>
        <w:rPr>
          <w:rFonts w:ascii="メイリオ" w:eastAsia="メイリオ" w:hAnsi="メイリオ"/>
          <w:sz w:val="18"/>
          <w:szCs w:val="18"/>
        </w:rPr>
      </w:pPr>
      <w:r w:rsidRPr="00DB5E5F">
        <w:rPr>
          <w:rFonts w:ascii="メイリオ" w:eastAsia="メイリオ" w:hAnsi="メイリオ" w:hint="eastAsia"/>
          <w:sz w:val="18"/>
          <w:szCs w:val="18"/>
        </w:rPr>
        <w:t>・必須項目への記載がない場合は、意見として受付しません。</w:t>
      </w:r>
      <w:r w:rsidR="003D7BBA" w:rsidRPr="003D7BBA">
        <w:rPr>
          <w:rFonts w:ascii="メイリオ" w:eastAsia="メイリオ" w:hAnsi="メイリオ" w:hint="eastAsia"/>
          <w:sz w:val="18"/>
          <w:szCs w:val="18"/>
        </w:rPr>
        <w:t>意見記録の正確を期するため、電話や口頭での意見は</w:t>
      </w:r>
    </w:p>
    <w:p w14:paraId="02656AE9" w14:textId="6C0EA7E4" w:rsidR="003D7BBA" w:rsidRPr="003D7BBA" w:rsidRDefault="003D7BBA" w:rsidP="003D7BBA">
      <w:pPr>
        <w:spacing w:line="0" w:lineRule="atLeast"/>
        <w:ind w:leftChars="100" w:left="210"/>
        <w:rPr>
          <w:rFonts w:ascii="メイリオ" w:eastAsia="メイリオ" w:hAnsi="メイリオ"/>
          <w:sz w:val="18"/>
          <w:szCs w:val="18"/>
        </w:rPr>
      </w:pPr>
      <w:r w:rsidRPr="003D7BBA">
        <w:rPr>
          <w:rFonts w:ascii="メイリオ" w:eastAsia="メイリオ" w:hAnsi="メイリオ" w:hint="eastAsia"/>
          <w:sz w:val="18"/>
          <w:szCs w:val="18"/>
        </w:rPr>
        <w:t>お受けできません。また、誹謗中傷によるご意見、字句の訂正に関する内容のご意見等は公表の対象としません。</w:t>
      </w:r>
    </w:p>
    <w:p w14:paraId="2E433EC0" w14:textId="3CDA73D7" w:rsidR="003A1E1F" w:rsidRPr="00DB5E5F" w:rsidRDefault="003D7BBA" w:rsidP="003D7BBA">
      <w:pPr>
        <w:spacing w:line="0" w:lineRule="atLeas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・</w:t>
      </w:r>
      <w:r w:rsidRPr="003D7BBA">
        <w:rPr>
          <w:rFonts w:ascii="メイリオ" w:eastAsia="メイリオ" w:hAnsi="メイリオ" w:hint="eastAsia"/>
          <w:sz w:val="18"/>
          <w:szCs w:val="18"/>
        </w:rPr>
        <w:t>住所、氏名を明記してください。明記されていないものについては受付できません。</w:t>
      </w:r>
    </w:p>
    <w:p w14:paraId="19A1A10F" w14:textId="7AC0A09A" w:rsidR="003D7BBA" w:rsidRPr="003D7BBA" w:rsidRDefault="003A1E1F" w:rsidP="003D7BBA">
      <w:pPr>
        <w:spacing w:line="0" w:lineRule="atLeast"/>
        <w:ind w:left="180" w:hangingChars="100" w:hanging="180"/>
        <w:rPr>
          <w:rFonts w:ascii="メイリオ" w:eastAsia="メイリオ" w:hAnsi="メイリオ" w:hint="eastAsia"/>
          <w:sz w:val="18"/>
          <w:szCs w:val="18"/>
        </w:rPr>
      </w:pPr>
      <w:r w:rsidRPr="00DB5E5F">
        <w:rPr>
          <w:rFonts w:ascii="メイリオ" w:eastAsia="メイリオ" w:hAnsi="メイリオ" w:hint="eastAsia"/>
          <w:sz w:val="18"/>
          <w:szCs w:val="18"/>
        </w:rPr>
        <w:t>・ご意見は、案の決定の際に参考とさせていただきます。また、氏名、住所等の個人情報を除き、内容を簡単にとりまとめ、町の考えを付して、町ホームページ等で公表</w:t>
      </w:r>
      <w:r w:rsidR="001668FB">
        <w:rPr>
          <w:rFonts w:ascii="メイリオ" w:eastAsia="メイリオ" w:hAnsi="メイリオ" w:hint="eastAsia"/>
          <w:sz w:val="18"/>
          <w:szCs w:val="18"/>
        </w:rPr>
        <w:t>します</w:t>
      </w:r>
      <w:r w:rsidRPr="00DB5E5F">
        <w:rPr>
          <w:rFonts w:ascii="メイリオ" w:eastAsia="メイリオ" w:hAnsi="メイリオ" w:hint="eastAsia"/>
          <w:sz w:val="18"/>
          <w:szCs w:val="18"/>
        </w:rPr>
        <w:t>。これらの個人情報は、厳正に管理し、他の目的では使用することはありません。</w:t>
      </w:r>
    </w:p>
    <w:p w14:paraId="114ABBFC" w14:textId="73A1FF65" w:rsidR="003A1E1F" w:rsidRDefault="003A1E1F" w:rsidP="003E23CA">
      <w:pPr>
        <w:spacing w:line="0" w:lineRule="atLeast"/>
        <w:ind w:left="180" w:hangingChars="100" w:hanging="180"/>
        <w:rPr>
          <w:rFonts w:ascii="メイリオ" w:eastAsia="メイリオ" w:hAnsi="メイリオ"/>
          <w:sz w:val="18"/>
          <w:szCs w:val="18"/>
        </w:rPr>
      </w:pPr>
      <w:r w:rsidRPr="00DB5E5F">
        <w:rPr>
          <w:rFonts w:ascii="メイリオ" w:eastAsia="メイリオ" w:hAnsi="メイリオ" w:hint="eastAsia"/>
          <w:sz w:val="18"/>
          <w:szCs w:val="18"/>
        </w:rPr>
        <w:t>・ご意見の内容確認のため、町担当課からご連絡させていただく場合があります。</w:t>
      </w:r>
      <w:r w:rsidR="00DB5E5F">
        <w:rPr>
          <w:rFonts w:ascii="メイリオ" w:eastAsia="メイリオ" w:hAnsi="メイリオ" w:hint="eastAsia"/>
          <w:sz w:val="18"/>
          <w:szCs w:val="18"/>
        </w:rPr>
        <w:t>また、いただいたご意見に</w:t>
      </w:r>
      <w:r w:rsidR="00333518">
        <w:rPr>
          <w:rFonts w:ascii="メイリオ" w:eastAsia="メイリオ" w:hAnsi="メイリオ" w:hint="eastAsia"/>
          <w:sz w:val="18"/>
          <w:szCs w:val="18"/>
        </w:rPr>
        <w:t>関する</w:t>
      </w:r>
      <w:r w:rsidR="00DB5E5F">
        <w:rPr>
          <w:rFonts w:ascii="メイリオ" w:eastAsia="メイリオ" w:hAnsi="メイリオ" w:hint="eastAsia"/>
          <w:sz w:val="18"/>
          <w:szCs w:val="18"/>
        </w:rPr>
        <w:t>個別の回答はしませんので、ご了承ください。</w:t>
      </w:r>
      <w:r w:rsidR="003E23CA">
        <w:rPr>
          <w:rFonts w:ascii="メイリオ" w:eastAsia="メイリオ" w:hAnsi="メイリオ" w:hint="eastAsia"/>
          <w:sz w:val="18"/>
          <w:szCs w:val="18"/>
        </w:rPr>
        <w:t>こ</w:t>
      </w:r>
      <w:r w:rsidRPr="00DB5E5F">
        <w:rPr>
          <w:rFonts w:ascii="メイリオ" w:eastAsia="メイリオ" w:hAnsi="メイリオ" w:hint="eastAsia"/>
          <w:sz w:val="18"/>
          <w:szCs w:val="18"/>
        </w:rPr>
        <w:t>の意見書は返却できません。</w:t>
      </w:r>
    </w:p>
    <w:p w14:paraId="2198332D" w14:textId="6C42DE6C" w:rsidR="00DB5E5F" w:rsidRDefault="00DB5E5F" w:rsidP="003A1E1F">
      <w:pPr>
        <w:spacing w:line="0" w:lineRule="atLeas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【問い合わせ・意見書提出先】</w:t>
      </w:r>
    </w:p>
    <w:p w14:paraId="765491F0" w14:textId="32A6F99B" w:rsidR="00DB5E5F" w:rsidRDefault="00DB5E5F" w:rsidP="003A1E1F">
      <w:pPr>
        <w:spacing w:line="0" w:lineRule="atLeas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〒384-2305　立科町大字芦田2532　立科町役場企画課企画振興係</w:t>
      </w:r>
    </w:p>
    <w:p w14:paraId="24B5413C" w14:textId="171017A0" w:rsidR="00DB5E5F" w:rsidRPr="00DB5E5F" w:rsidRDefault="00DB5E5F" w:rsidP="003A1E1F">
      <w:pPr>
        <w:spacing w:line="0" w:lineRule="atLeas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電話：</w:t>
      </w:r>
      <w:r w:rsidR="003E23CA">
        <w:rPr>
          <w:rFonts w:ascii="メイリオ" w:eastAsia="メイリオ" w:hAnsi="メイリオ" w:hint="eastAsia"/>
          <w:sz w:val="18"/>
          <w:szCs w:val="18"/>
        </w:rPr>
        <w:t xml:space="preserve"> </w:t>
      </w:r>
      <w:r>
        <w:rPr>
          <w:rFonts w:ascii="メイリオ" w:eastAsia="メイリオ" w:hAnsi="メイリオ" w:hint="eastAsia"/>
          <w:sz w:val="18"/>
          <w:szCs w:val="18"/>
        </w:rPr>
        <w:t>0267-88-</w:t>
      </w:r>
      <w:r w:rsidR="00804C9A">
        <w:rPr>
          <w:rFonts w:ascii="メイリオ" w:eastAsia="メイリオ" w:hAnsi="メイリオ" w:hint="eastAsia"/>
          <w:sz w:val="18"/>
          <w:szCs w:val="18"/>
        </w:rPr>
        <w:t>7315</w:t>
      </w:r>
      <w:r>
        <w:rPr>
          <w:rFonts w:ascii="メイリオ" w:eastAsia="メイリオ" w:hAnsi="メイリオ" w:hint="eastAsia"/>
          <w:sz w:val="18"/>
          <w:szCs w:val="18"/>
        </w:rPr>
        <w:t>（直通）　FAX：0267-56-2310</w:t>
      </w:r>
      <w:r w:rsidR="003E23CA">
        <w:rPr>
          <w:rFonts w:ascii="メイリオ" w:eastAsia="メイリオ" w:hAnsi="メイリオ" w:hint="eastAsia"/>
          <w:sz w:val="18"/>
          <w:szCs w:val="18"/>
        </w:rPr>
        <w:t xml:space="preserve">　メール：kikaku@town.tateshina.nagano.jp</w:t>
      </w:r>
    </w:p>
    <w:sectPr w:rsidR="00DB5E5F" w:rsidRPr="00DB5E5F" w:rsidSect="00DB5E5F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A32E1" w14:textId="77777777" w:rsidR="003E23CA" w:rsidRDefault="003E23CA" w:rsidP="003E23CA">
      <w:r>
        <w:separator/>
      </w:r>
    </w:p>
  </w:endnote>
  <w:endnote w:type="continuationSeparator" w:id="0">
    <w:p w14:paraId="0CB02B7C" w14:textId="77777777" w:rsidR="003E23CA" w:rsidRDefault="003E23CA" w:rsidP="003E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E3956" w14:textId="77777777" w:rsidR="003E23CA" w:rsidRDefault="003E23CA" w:rsidP="003E23CA">
      <w:r>
        <w:separator/>
      </w:r>
    </w:p>
  </w:footnote>
  <w:footnote w:type="continuationSeparator" w:id="0">
    <w:p w14:paraId="58721042" w14:textId="77777777" w:rsidR="003E23CA" w:rsidRDefault="003E23CA" w:rsidP="003E2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1F"/>
    <w:rsid w:val="00044867"/>
    <w:rsid w:val="00066FA4"/>
    <w:rsid w:val="000A0A7F"/>
    <w:rsid w:val="001668FB"/>
    <w:rsid w:val="00333518"/>
    <w:rsid w:val="0034134B"/>
    <w:rsid w:val="003A1E1F"/>
    <w:rsid w:val="003D7BBA"/>
    <w:rsid w:val="003E23CA"/>
    <w:rsid w:val="003E61EA"/>
    <w:rsid w:val="006F1281"/>
    <w:rsid w:val="00804C9A"/>
    <w:rsid w:val="0085316A"/>
    <w:rsid w:val="008E6DB9"/>
    <w:rsid w:val="00904EEA"/>
    <w:rsid w:val="00906319"/>
    <w:rsid w:val="00B052FE"/>
    <w:rsid w:val="00DA557E"/>
    <w:rsid w:val="00DB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F2B111"/>
  <w15:chartTrackingRefBased/>
  <w15:docId w15:val="{3356AC4D-150A-4C35-A49D-04E6C4FF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E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E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E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E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E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E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E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E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1E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1E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1E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1E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1E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1E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1E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1E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1E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1E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1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E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1E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E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1E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E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1E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1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1E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1E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A1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E23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E23CA"/>
  </w:style>
  <w:style w:type="paragraph" w:styleId="ad">
    <w:name w:val="footer"/>
    <w:basedOn w:val="a"/>
    <w:link w:val="ae"/>
    <w:uiPriority w:val="99"/>
    <w:unhideWhenUsed/>
    <w:rsid w:val="003E23C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E2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 章太</dc:creator>
  <cp:keywords/>
  <dc:description/>
  <cp:lastModifiedBy>芝間 雅</cp:lastModifiedBy>
  <cp:revision>4</cp:revision>
  <dcterms:created xsi:type="dcterms:W3CDTF">2026-03-02T00:12:00Z</dcterms:created>
  <dcterms:modified xsi:type="dcterms:W3CDTF">2026-03-10T02:01:00Z</dcterms:modified>
</cp:coreProperties>
</file>